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68"/>
        <w:tblW w:w="2680" w:type="dxa"/>
        <w:tblLook w:val="04A0" w:firstRow="1" w:lastRow="0" w:firstColumn="1" w:lastColumn="0" w:noHBand="0" w:noVBand="1"/>
      </w:tblPr>
      <w:tblGrid>
        <w:gridCol w:w="6556"/>
        <w:gridCol w:w="1160"/>
      </w:tblGrid>
      <w:tr w:rsidR="00373304" w:rsidRPr="00373304" w14:paraId="52A7A7E9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6340" w:type="dxa"/>
              <w:tblLook w:val="04A0" w:firstRow="1" w:lastRow="0" w:firstColumn="1" w:lastColumn="0" w:noHBand="0" w:noVBand="1"/>
            </w:tblPr>
            <w:tblGrid>
              <w:gridCol w:w="2400"/>
              <w:gridCol w:w="3940"/>
            </w:tblGrid>
            <w:tr w:rsidR="00D26114" w:rsidRPr="00D26114" w14:paraId="616EF4DB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D2DA84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ΑΜ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15A530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ΠΣ</w:t>
                  </w:r>
                </w:p>
              </w:tc>
            </w:tr>
            <w:tr w:rsidR="00D26114" w:rsidRPr="00D26114" w14:paraId="6E719D0F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B46E44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002/13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F71872" w14:textId="0930DA87" w:rsidR="00D26114" w:rsidRPr="00D26114" w:rsidRDefault="005A48B8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ΤΟΥΡ.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6F1E6C08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A34BE0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006/2017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A29AED" w14:textId="74BF68C9" w:rsidR="00D26114" w:rsidRPr="00D26114" w:rsidRDefault="005A48B8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04617B0E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236B82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003/17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E05D20" w14:textId="54A7193B" w:rsidR="00D26114" w:rsidRPr="00D26114" w:rsidRDefault="005A48B8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D26114" w:rsidRPr="00D26114" w14:paraId="548AFDFD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BA872D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006/18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E0A0F0" w14:textId="1EAFF711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40889BF7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3EB4D7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114/15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AC8574" w14:textId="5DA612DA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517BBD0E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D430FD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206/16-1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684716" w14:textId="029B340D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5651DBA6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10A66B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170/17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CD12AB" w14:textId="741D0080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D26114" w:rsidRPr="00D26114" w14:paraId="77F8BE87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644B9F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109/16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B5C950" w14:textId="2FC9E96D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2065EF5F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B2314A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106/2017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199B40" w14:textId="73DA1E73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5AD777C7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9CD294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017/15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471AAE" w14:textId="5CD1D9E6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575CBED2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1AE855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064/16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4FD2F3" w14:textId="146A628A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32C77FE0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115296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012/18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9A053B" w14:textId="6F60FFEA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7001707A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818D3E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212/17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144755" w14:textId="6C781240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4EF07C03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44E80B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214/17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869AE1" w14:textId="278AD5E0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1BFCC586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D25A80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017/18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E6D16A" w14:textId="1851EF47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4D214878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325C74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117/16-1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119F83" w14:textId="0F053E4A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27355EEC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E6024E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012/16-1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F33497" w14:textId="475D1273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3ACE15B0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8743F3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013/2018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468E4D" w14:textId="744B9227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46F891FB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22C234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137/2017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810062" w14:textId="519C69E5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7086E9EB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0536FB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028/16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1B0B21" w14:textId="0AAD647B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4CB9B5C3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C8E305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181/17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B9FA06" w14:textId="5A4ABB91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37E8D4BE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7ED4E2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142/18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B989D1" w14:textId="5D1DF2AA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39E1E3AB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36513D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030/13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D797A9" w14:textId="190C5DF7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5E0161D2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E7F695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002/2017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EB7557" w14:textId="118C830D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71344AE1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129F9C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153/15-1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821A35" w14:textId="1B4BFEB0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35949232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297B97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162/17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7758C1" w14:textId="247BD90E" w:rsidR="00D26114" w:rsidRPr="00D26114" w:rsidRDefault="00F31D73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  <w:tr w:rsidR="00D26114" w:rsidRPr="00D26114" w14:paraId="10809AF4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B956D7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018/2018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45454F" w14:textId="3F5D08A2" w:rsidR="00D26114" w:rsidRPr="00D26114" w:rsidRDefault="00882AB7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1A1D7AE0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C53F69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052/19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1E5E89" w14:textId="19477AB5" w:rsidR="00D26114" w:rsidRPr="00D26114" w:rsidRDefault="00882AB7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ΔΙΠΑΕ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4F997F40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FF9353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121/14-1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C3E0F3" w14:textId="2C39FFB1" w:rsidR="00D26114" w:rsidRPr="00D26114" w:rsidRDefault="00882AB7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ΜΑΡΚ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4274BC6D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B3A433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138/2017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AF0C39" w14:textId="78BD6310" w:rsidR="00D26114" w:rsidRPr="00D26114" w:rsidRDefault="00882AB7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66E1232E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6D73A6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022/2018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FA56CF" w14:textId="582FE330" w:rsidR="00D26114" w:rsidRPr="00D26114" w:rsidRDefault="00882AB7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2CF24D6C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0F8FB3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118/16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08A6C2" w14:textId="38F64CF0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76CB5EAA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910644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055/14-1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AA5D54" w14:textId="3BA52682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6169776E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FBA953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080/19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9BC1E0" w14:textId="2A328820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ΔΙΠΑΕ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 </w:t>
                  </w:r>
                </w:p>
              </w:tc>
            </w:tr>
            <w:tr w:rsidR="00D26114" w:rsidRPr="00D26114" w14:paraId="2636AF42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1794A0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074/15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AD738C" w14:textId="59A861B1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5438E304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EE31F3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073/2017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FEE8E1" w14:textId="16244E6B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49D0950A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6A0425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035/2018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2DC44C" w14:textId="7445E47F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  <w:r w:rsidR="00D26114"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 </w:t>
                  </w:r>
                </w:p>
              </w:tc>
            </w:tr>
            <w:tr w:rsidR="00D26114" w:rsidRPr="00D26114" w14:paraId="00CFEEF2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F27D2B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019/2017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B8C0F9" w14:textId="1DDABBD7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4267A71F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0E6F43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036/2018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CF43C4" w14:textId="2ECDF719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2DE38C29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831FEA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108/2017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6C0AB5" w14:textId="50AA2BDD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440D7BCD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84C289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126/2017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27B9BE" w14:textId="119B0678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00BE1A46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532FC7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208/2018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5CCA00" w14:textId="7F55550E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194D0F77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02B2B8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104/19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8EF4AB" w14:textId="375C3B69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ΔΙΠΑΕ</w:t>
                  </w:r>
                </w:p>
              </w:tc>
            </w:tr>
            <w:tr w:rsidR="00D26114" w:rsidRPr="00D26114" w14:paraId="58872D39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570107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189/2018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CF373E" w14:textId="6D50835F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391E75EE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DECC88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lastRenderedPageBreak/>
                    <w:t>042/2018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595BAC" w14:textId="30AAAA70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7742FD32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EF7E3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037/2017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98BACC" w14:textId="144874D9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132FE752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F8663E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129/16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7734C2" w14:textId="25BF9C55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0422C36F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C9FD65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173/17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0AE5E7" w14:textId="380FDEE0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D26114" w:rsidRPr="00D26114" w14:paraId="32FE0977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B03E2F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099/2017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4E6824" w14:textId="6E6C7463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725E9D15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BDF2A5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035/2017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128AAB" w14:textId="5BC2751E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411C0A51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BD1C1A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054/2017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EBD376" w14:textId="187726B5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016E3D1C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C4A4F5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081/14-1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F93B8B" w14:textId="47F9C18D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7ECC49AE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2B0727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074/2017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E54E8" w14:textId="156A2B2D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1A0DD31B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338CB9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152/2017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AA806F" w14:textId="39371518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04B6494F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686FCD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247/2018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95DFC5" w14:textId="7282D83C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157973B5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270CC7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107/2017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220728" w14:textId="05BB489A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4177B0BC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58A8FD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167/2017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57E1A1" w14:textId="0925C11F" w:rsidR="00D26114" w:rsidRPr="00D26114" w:rsidRDefault="00C559DB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0CBDDE67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C3EE92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171/18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A41B73" w14:textId="2B863B72" w:rsidR="00D26114" w:rsidRPr="00D26114" w:rsidRDefault="00632D2C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D26114" w:rsidRPr="00D26114" w14:paraId="34FA2202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09BDCD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104/2017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C35E00" w14:textId="79A21F7A" w:rsidR="00D26114" w:rsidRPr="00D26114" w:rsidRDefault="00632D2C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6F59794C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F771E0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075/13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D8A5B3" w14:textId="2E6F189D" w:rsidR="00D26114" w:rsidRPr="00D26114" w:rsidRDefault="00632D2C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46393627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8F5E6F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076/15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26A29D" w14:textId="66DAD581" w:rsidR="00D26114" w:rsidRPr="00D26114" w:rsidRDefault="00632D2C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2222A534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DF5D32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199/18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0717A3" w14:textId="6FC7B5B0" w:rsidR="00D26114" w:rsidRPr="00D26114" w:rsidRDefault="00632D2C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D26114" w:rsidRPr="00D26114" w14:paraId="53847E64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287F54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098/16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A97F45" w14:textId="6F721F83" w:rsidR="00D26114" w:rsidRPr="00D26114" w:rsidRDefault="00632D2C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0C1A95E3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F193C7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065/17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BEFDC6" w14:textId="48C9FC37" w:rsidR="00D26114" w:rsidRPr="00D26114" w:rsidRDefault="00632D2C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D26114" w:rsidRPr="00D26114" w14:paraId="697C412E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F4C9CD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089/16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EEC159" w14:textId="5B049C16" w:rsidR="00D26114" w:rsidRPr="00D26114" w:rsidRDefault="00632D2C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D26114" w:rsidRPr="00D26114" w14:paraId="1D76FD05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hideMark/>
                </w:tcPr>
                <w:p w14:paraId="5EDD7759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066/15-1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hideMark/>
                </w:tcPr>
                <w:p w14:paraId="713871E9" w14:textId="6F3E95E2" w:rsidR="00D26114" w:rsidRPr="00D26114" w:rsidRDefault="00632D2C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D26114" w:rsidRPr="00D26114" w14:paraId="328E38FB" w14:textId="77777777" w:rsidTr="00D2611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hideMark/>
                </w:tcPr>
                <w:p w14:paraId="78D56894" w14:textId="77777777" w:rsidR="00D26114" w:rsidRPr="00D26114" w:rsidRDefault="00D26114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D261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144/2018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hideMark/>
                </w:tcPr>
                <w:p w14:paraId="2E19E5B6" w14:textId="74DB8007" w:rsidR="00D26114" w:rsidRPr="00D26114" w:rsidRDefault="00632D2C" w:rsidP="00D26114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</w:tbl>
          <w:p w14:paraId="3CD6B3E6" w14:textId="37F9B26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04870" w14:textId="280DE43D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739EA8F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6A78" w14:textId="1EF1E104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E2262" w14:textId="013D1240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3F73B812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84B6F" w14:textId="29A3C67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2D935" w14:textId="40522009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BAE5CF5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96101" w14:textId="72DDB73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B54BB" w14:textId="0B0250AD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76995C03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0E060" w14:textId="7F4C532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C6D48" w14:textId="3ECAA5ED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CB2A25C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BDED7" w14:textId="537CE156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0D2C4" w14:textId="2E1E179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4B65793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B989C" w14:textId="671F4114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A75CE" w14:textId="78DD916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70E058A9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A6011" w14:textId="56E854F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458D2" w14:textId="35108C6F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69803D94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64C92" w14:textId="2EDAFE8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45C93" w14:textId="2A0F7A7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2D3B370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75039" w14:textId="7CB9021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D8568" w14:textId="22644BB4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45622A06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77C33" w14:textId="097B7DC9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45FF5" w14:textId="60932EE9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BDD1AD7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2F0DC" w14:textId="33D3776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F091B" w14:textId="6195330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61BCA60F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B6F45" w14:textId="5D90362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85048" w14:textId="529948F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536B1DE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B675E" w14:textId="0663C528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9336E" w14:textId="007AE9B0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3E72F6B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2603F" w14:textId="5D1EF702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33F7B" w14:textId="3C8F3632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66A40FC2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2FEA0" w14:textId="2854858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F2966" w14:textId="07F6F65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598305E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D8049" w14:textId="264EB39A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F3F32" w14:textId="4D93486F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9BDADD5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43967" w14:textId="02C5A955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AE130" w14:textId="344CD64A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25A4056A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6B1E" w14:textId="6A428900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43437" w14:textId="73FDCA30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3B5B50A8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06869" w14:textId="1EDA487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240C4" w14:textId="158EB59F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4BEB5386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21260" w14:textId="17E28B7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7C271" w14:textId="371ABD72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4C213711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019CB" w14:textId="159C599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A399E" w14:textId="690C3D66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689872CC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A6AC2" w14:textId="1EC4E6A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E5751" w14:textId="2A266A3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71CAF8B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8FB0A" w14:textId="4B915C2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37CEF" w14:textId="02D1F42F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453DD9A9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755B8" w14:textId="2B8EF4E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02EBD" w14:textId="228A37E4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721AACC1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4006F" w14:textId="2BD5F8E2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18C93" w14:textId="2655276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11630F3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261A7" w14:textId="5157B12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8E8C2" w14:textId="4AB9B4B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AD47B86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07EEB" w14:textId="78AFD9B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1D064" w14:textId="2C3497CA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618B1C3A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8C70" w14:textId="5DE39414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F6679" w14:textId="0D3FA682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A4B485C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6C90B" w14:textId="749F6816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B7B05" w14:textId="7EB4AEB6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FAFA612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3A738" w14:textId="32C2E4B9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2F937" w14:textId="22690A75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B2AA030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2DA60" w14:textId="58BD601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08CE8" w14:textId="79CD6C37" w:rsidR="00373304" w:rsidRPr="00476B5F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373304" w:rsidRPr="00373304" w14:paraId="3465FD36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0073C" w14:textId="122A1CB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272AC" w14:textId="741CDBD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397A73BD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FDA75" w14:textId="153B439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C8C2D" w14:textId="749BB9F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01D1F53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E7E3" w14:textId="36D4942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ABB37" w14:textId="1D9D4E6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1A2E003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76DAC" w14:textId="0BCFB57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73400" w14:textId="1443E5B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D153A9D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877E1" w14:textId="4337B31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BD3B3" w14:textId="3A72050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1A1BA9C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688E8" w14:textId="6D674F0D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EE706" w14:textId="4ADF23A5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B11B061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09597" w14:textId="3F097FC0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78E0F" w14:textId="2F5084F5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924CE0B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829A4" w14:textId="65D531E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25F75" w14:textId="6A76ACEF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7CE50741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13ADC" w14:textId="6FD375F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BF2F9" w14:textId="3EE84608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4B477DE1" w14:textId="77777777" w:rsidTr="000E1DFB">
        <w:trPr>
          <w:trHeight w:val="29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44FC8" w14:textId="026576FD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59F92" w14:textId="1E60CB56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755D78FE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4F26A" w14:textId="561559C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47F8A" w14:textId="09928C19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75AA59C9" w14:textId="77777777" w:rsidR="00CF56C9" w:rsidRDefault="00CF56C9" w:rsidP="00373304">
      <w:pPr>
        <w:jc w:val="center"/>
      </w:pPr>
    </w:p>
    <w:sectPr w:rsidR="00CF56C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01EB" w14:textId="77777777" w:rsidR="00373304" w:rsidRDefault="00373304" w:rsidP="00373304">
      <w:pPr>
        <w:spacing w:after="0" w:line="240" w:lineRule="auto"/>
      </w:pPr>
      <w:r>
        <w:separator/>
      </w:r>
    </w:p>
  </w:endnote>
  <w:endnote w:type="continuationSeparator" w:id="0">
    <w:p w14:paraId="3266C66A" w14:textId="77777777" w:rsidR="00373304" w:rsidRDefault="00373304" w:rsidP="0037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D6BD" w14:textId="77777777" w:rsidR="00373304" w:rsidRDefault="00373304" w:rsidP="00373304">
      <w:pPr>
        <w:spacing w:after="0" w:line="240" w:lineRule="auto"/>
      </w:pPr>
      <w:r>
        <w:separator/>
      </w:r>
    </w:p>
  </w:footnote>
  <w:footnote w:type="continuationSeparator" w:id="0">
    <w:p w14:paraId="1DFBC746" w14:textId="77777777" w:rsidR="00373304" w:rsidRDefault="00373304" w:rsidP="0037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3E89" w14:textId="461601D5" w:rsidR="00373304" w:rsidRDefault="00373304" w:rsidP="00373304">
    <w:pPr>
      <w:pStyle w:val="a3"/>
      <w:jc w:val="center"/>
      <w:rPr>
        <w:b/>
        <w:bCs/>
        <w:color w:val="FF0000"/>
      </w:rPr>
    </w:pPr>
    <w:r w:rsidRPr="00373304">
      <w:rPr>
        <w:b/>
        <w:bCs/>
        <w:color w:val="FF0000"/>
      </w:rPr>
      <w:t>ΦΟΙΤΗΤΕΣ ΠΟΥ ΘΑ ΟΡΚΙΣΘΟΥΝ ΣΤΟ Α ΓΚΡΟΥΠ</w:t>
    </w:r>
  </w:p>
  <w:p w14:paraId="26B137F6" w14:textId="4E31F667" w:rsidR="00373304" w:rsidRDefault="00373304" w:rsidP="00373304">
    <w:pPr>
      <w:pStyle w:val="a3"/>
      <w:jc w:val="center"/>
      <w:rPr>
        <w:b/>
        <w:bCs/>
        <w:color w:val="FF0000"/>
      </w:rPr>
    </w:pPr>
    <w:r w:rsidRPr="00373304">
      <w:rPr>
        <w:b/>
        <w:bCs/>
        <w:color w:val="FF0000"/>
      </w:rPr>
      <w:t>ΤΗΣ 16 /</w:t>
    </w:r>
    <w:r w:rsidR="004C34E8">
      <w:rPr>
        <w:b/>
        <w:bCs/>
        <w:color w:val="FF0000"/>
      </w:rPr>
      <w:t>02</w:t>
    </w:r>
    <w:r w:rsidRPr="00373304">
      <w:rPr>
        <w:b/>
        <w:bCs/>
        <w:color w:val="FF0000"/>
      </w:rPr>
      <w:t>/202</w:t>
    </w:r>
    <w:r w:rsidR="004C34E8">
      <w:rPr>
        <w:b/>
        <w:bCs/>
        <w:color w:val="FF0000"/>
      </w:rPr>
      <w:t>4</w:t>
    </w:r>
    <w:r w:rsidRPr="00373304">
      <w:rPr>
        <w:b/>
        <w:bCs/>
        <w:color w:val="FF0000"/>
      </w:rPr>
      <w:t xml:space="preserve">  ΩΡΑ 11:00</w:t>
    </w:r>
  </w:p>
  <w:p w14:paraId="60324133" w14:textId="6C2D7C7E" w:rsidR="00373304" w:rsidRPr="00373304" w:rsidRDefault="00373304" w:rsidP="00373304">
    <w:pPr>
      <w:pStyle w:val="a3"/>
      <w:jc w:val="center"/>
      <w:rPr>
        <w:b/>
        <w:bCs/>
        <w:color w:val="FF0000"/>
      </w:rPr>
    </w:pPr>
    <w:r>
      <w:rPr>
        <w:b/>
        <w:bCs/>
        <w:color w:val="FF0000"/>
      </w:rPr>
      <w:t xml:space="preserve">ΑΠΟ ΤΟ ΓΡΑΜΜΑ Α ΕΩΣ ΚΑΙ </w:t>
    </w:r>
    <w:r w:rsidR="000E1DFB">
      <w:rPr>
        <w:b/>
        <w:bCs/>
        <w:color w:val="FF0000"/>
      </w:rPr>
      <w:t>ΜΙ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4"/>
    <w:rsid w:val="000E1DFB"/>
    <w:rsid w:val="00373304"/>
    <w:rsid w:val="00476B5F"/>
    <w:rsid w:val="004C34E8"/>
    <w:rsid w:val="005A48B8"/>
    <w:rsid w:val="00632D2C"/>
    <w:rsid w:val="00766475"/>
    <w:rsid w:val="00882AB7"/>
    <w:rsid w:val="00937D03"/>
    <w:rsid w:val="00BE4D68"/>
    <w:rsid w:val="00C559DB"/>
    <w:rsid w:val="00CF56C9"/>
    <w:rsid w:val="00D26114"/>
    <w:rsid w:val="00D55057"/>
    <w:rsid w:val="00F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BFB2"/>
  <w15:chartTrackingRefBased/>
  <w15:docId w15:val="{E4D88EEA-3483-4062-9FFC-0958EA36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3304"/>
  </w:style>
  <w:style w:type="paragraph" w:styleId="a4">
    <w:name w:val="footer"/>
    <w:basedOn w:val="a"/>
    <w:link w:val="Char0"/>
    <w:uiPriority w:val="99"/>
    <w:unhideWhenUsed/>
    <w:rsid w:val="00373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kassianidis</dc:creator>
  <cp:keywords/>
  <dc:description/>
  <cp:lastModifiedBy>Νίκος Μακρής</cp:lastModifiedBy>
  <cp:revision>8</cp:revision>
  <dcterms:created xsi:type="dcterms:W3CDTF">2024-01-29T11:19:00Z</dcterms:created>
  <dcterms:modified xsi:type="dcterms:W3CDTF">2024-01-29T11:42:00Z</dcterms:modified>
</cp:coreProperties>
</file>